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E7B2B" w:rsidRDefault="00273FE9" w:rsidP="0056239E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u w:val="single"/>
        </w:rPr>
      </w:pPr>
      <w:r>
        <w:rPr>
          <w:rFonts w:ascii="Times" w:hAnsi="Times"/>
          <w:b/>
          <w:noProof/>
          <w:kern w:val="36"/>
          <w:sz w:val="48"/>
          <w:szCs w:val="20"/>
          <w:u w:val="single"/>
        </w:rPr>
        <w:drawing>
          <wp:inline distT="0" distB="0" distL="0" distR="0">
            <wp:extent cx="5486400" cy="635000"/>
            <wp:effectExtent l="25400" t="0" r="0" b="0"/>
            <wp:docPr id="1" name="Picture 5" descr="Macintosh HD:Users:ashamevlana:Desktop:elephant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shamevlana:Desktop:elephant logo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8C" w:rsidRDefault="003E7B2B" w:rsidP="0056239E">
      <w:pPr>
        <w:spacing w:beforeLines="1" w:afterLines="1"/>
        <w:outlineLvl w:val="0"/>
        <w:rPr>
          <w:rFonts w:ascii="Arial" w:hAnsi="Arial"/>
          <w:b/>
          <w:kern w:val="36"/>
          <w:sz w:val="40"/>
          <w:szCs w:val="20"/>
        </w:rPr>
      </w:pPr>
      <w:r w:rsidRPr="00273FE9">
        <w:rPr>
          <w:rFonts w:ascii="Arial" w:hAnsi="Arial"/>
          <w:b/>
          <w:kern w:val="36"/>
          <w:sz w:val="40"/>
          <w:szCs w:val="20"/>
        </w:rPr>
        <w:t>The Day I Fell In Love with a Banana</w:t>
      </w:r>
    </w:p>
    <w:p w:rsidR="00F7378C" w:rsidRDefault="00F7378C" w:rsidP="0056239E">
      <w:pPr>
        <w:spacing w:beforeLines="1" w:afterLines="1"/>
        <w:outlineLvl w:val="0"/>
        <w:rPr>
          <w:rFonts w:ascii="Arial" w:hAnsi="Arial"/>
          <w:b/>
          <w:kern w:val="36"/>
          <w:sz w:val="40"/>
          <w:szCs w:val="20"/>
        </w:rPr>
      </w:pPr>
    </w:p>
    <w:p w:rsidR="003E7B2B" w:rsidRPr="00273FE9" w:rsidRDefault="00F7378C" w:rsidP="0056239E">
      <w:pPr>
        <w:spacing w:beforeLines="1" w:afterLines="1"/>
        <w:outlineLvl w:val="0"/>
        <w:rPr>
          <w:rFonts w:ascii="Arial" w:hAnsi="Arial"/>
          <w:b/>
          <w:kern w:val="36"/>
          <w:sz w:val="40"/>
          <w:szCs w:val="20"/>
        </w:rPr>
      </w:pPr>
      <w:r>
        <w:rPr>
          <w:rFonts w:ascii="Arial" w:hAnsi="Arial"/>
          <w:b/>
          <w:noProof/>
          <w:kern w:val="36"/>
          <w:sz w:val="40"/>
          <w:szCs w:val="20"/>
        </w:rPr>
        <w:drawing>
          <wp:inline distT="0" distB="0" distL="0" distR="0">
            <wp:extent cx="5486400" cy="3632200"/>
            <wp:effectExtent l="25400" t="0" r="0" b="0"/>
            <wp:docPr id="2" name="Picture 1" descr="::8481661821_b62d1bc42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8481661821_b62d1bc420_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2B" w:rsidRPr="00273FE9" w:rsidRDefault="003E7B2B" w:rsidP="003E7B2B">
      <w:pPr>
        <w:rPr>
          <w:rFonts w:ascii="Arial" w:hAnsi="Arial"/>
          <w:sz w:val="20"/>
          <w:szCs w:val="20"/>
        </w:rPr>
      </w:pPr>
    </w:p>
    <w:p w:rsidR="003E7B2B" w:rsidRPr="00273FE9" w:rsidRDefault="00F7378C" w:rsidP="003E7B2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By Asha Mevlana </w:t>
      </w:r>
      <w:r>
        <w:rPr>
          <w:rFonts w:ascii="Arial" w:hAnsi="Arial"/>
          <w:szCs w:val="20"/>
        </w:rPr>
        <w:br/>
      </w:r>
      <w:r w:rsidR="003E7B2B" w:rsidRPr="00273FE9">
        <w:rPr>
          <w:rFonts w:ascii="Arial" w:hAnsi="Arial"/>
          <w:szCs w:val="20"/>
        </w:rPr>
        <w:t xml:space="preserve">Oct 19, 2015 </w:t>
      </w:r>
    </w:p>
    <w:p w:rsidR="003E7B2B" w:rsidRPr="00273FE9" w:rsidRDefault="003E7B2B" w:rsidP="0056239E">
      <w:pPr>
        <w:spacing w:beforeLines="1" w:afterLines="1"/>
        <w:jc w:val="center"/>
        <w:outlineLvl w:val="3"/>
        <w:rPr>
          <w:rFonts w:ascii="Arial" w:hAnsi="Arial"/>
          <w:b/>
          <w:szCs w:val="20"/>
        </w:rPr>
      </w:pPr>
      <w:r w:rsidRPr="00273FE9">
        <w:rPr>
          <w:rFonts w:ascii="Arial" w:hAnsi="Arial"/>
          <w:b/>
          <w:szCs w:val="20"/>
        </w:rPr>
        <w:t>~</w:t>
      </w:r>
    </w:p>
    <w:p w:rsidR="003E7B2B" w:rsidRPr="00273FE9" w:rsidRDefault="003E7B2B" w:rsidP="0056239E">
      <w:pPr>
        <w:spacing w:beforeLines="1" w:afterLines="1"/>
        <w:outlineLvl w:val="2"/>
        <w:rPr>
          <w:rFonts w:ascii="Arial" w:hAnsi="Arial"/>
          <w:b/>
          <w:szCs w:val="20"/>
        </w:rPr>
      </w:pPr>
      <w:r w:rsidRPr="00273FE9">
        <w:rPr>
          <w:rFonts w:ascii="Arial" w:hAnsi="Arial"/>
          <w:b/>
          <w:szCs w:val="20"/>
        </w:rPr>
        <w:t>When I ate, I ate. When I walked, I walked. When I showered, I showered. I was stuck here with nothing to do but be present.</w:t>
      </w:r>
    </w:p>
    <w:p w:rsidR="003E7B2B" w:rsidRPr="00273FE9" w:rsidRDefault="003E7B2B" w:rsidP="0056239E">
      <w:pPr>
        <w:spacing w:beforeLines="1" w:afterLines="1"/>
        <w:outlineLvl w:val="2"/>
        <w:rPr>
          <w:rFonts w:ascii="Arial" w:hAnsi="Arial"/>
          <w:b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Somehow, in being away from the noise and fast pace of New York City, my entire being slowed down.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It was now the seventh day of a 10-day silent Vipassana meditation retreat. Before arriving here I had never meditated.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Each day had been beyond miserable, and there was not an hour that passed where I didn’t contemplate leaving. But finally now on the seventh day, I was resolved to finish what I had started, if only to tell my friends who thought I couldn’t handle it that I had completed the course.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It was 5 p.m. This was one of the three times I looked forward to during the day—mealtime. However, dinner meant only tea and fruit for new students like me. Old students could only have tea.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As had become custom over the last seven days, I took one banana for dinner, peeled the entire fruit and placed it horizontally on my plate. The bananas looked a couple days too old. I preferred my bananas completely yellow with no signs of brown on the outside. But there were none left and I was ravenous. So I grabbed the banana with the least amount of bruises and sat down at the long wooden table.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I then took a knife and cut the banana into 20 slices. In real life I would gobble down a banana without a second thought, but here, with nothing to do, I had to find ways to entertain myself. And one of those things became trying to see how evenly I could cut a banana into 20 slices.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Once cut, I placed my knife on the right side of my plate. Slowly, I picked up my fork with my left hand and stuck it into the first slice on the left. Lifting it to my mouth, I placed it on my tongue and began to chew.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As I picked up my eighth slice of banana, I looked at the rounded circle in front of me. Or rather, I stared at it. Any outsider peering in at this dining hall might have mistaken it for a psychiatric ward. No one spoke, everything was done in zombie-like slow motion. And there was no emotion in people’s eyes unless they had been crying.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And as I took in what this banana was, I began to cry. I thanked it for being so delicious. For growing and feeding me. I thought of what its life might have been like from a seed until today as a full grown banana with thick yellow and brownish skin.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The flat side of the fruit that my knife had sliced through was slightly shiny. And the rounded edge of the outside was a beige muted color. I examined the lines and shapes in this eighth slice and spun my fork around to admire the beauty in this perfect piece.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Tears now streamed down my face. I felt so much love for this banana and the amount of effort and work it did to grow into this perfect fruit. And I felt such gratitude and appreciation for everything that had gone into helping it grow.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This unconditional love I felt for this banana felt strange, especially for a piece of fruit, but at the time, appropriate. There was no way to fully thank it for providing food and nourishment to my body.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I felt badly that I had originally judged it when I first took it from the fruit bowl. It tasted delicious and sweet just as I would want my banana to taste. And whether it was bright yellow or completely brown, it was perfect just as it was.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I realized that I could almost be speaking about myself. I judged myself all the time. I was far from what I would consider perfect. But at that moment I decided to give myself that same outpouring of unconditional love as I had for this fruit in front of me. I had grown from a little seed into an adult. I was perfect exactly how I was in that moment and I would be perfect exactly how I was a year from now or 10 years from now.</w:t>
      </w: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</w:p>
    <w:p w:rsidR="003E7B2B" w:rsidRPr="00273FE9" w:rsidRDefault="003E7B2B" w:rsidP="0056239E">
      <w:pPr>
        <w:spacing w:beforeLines="1" w:afterLines="1"/>
        <w:rPr>
          <w:rFonts w:ascii="Arial" w:hAnsi="Arial" w:cs="Times New Roman"/>
          <w:szCs w:val="20"/>
        </w:rPr>
      </w:pPr>
      <w:r w:rsidRPr="00273FE9">
        <w:rPr>
          <w:rFonts w:ascii="Arial" w:hAnsi="Arial" w:cs="Times New Roman"/>
          <w:szCs w:val="20"/>
        </w:rPr>
        <w:t>I thanked the banana for coming into my life. It would never know that just by being exactly what it was, it had changed something inside me. This overwhelming compassion I felt for this banana had taught me how to love and have compassion for myself.</w:t>
      </w:r>
    </w:p>
    <w:p w:rsidR="003E7B2B" w:rsidRPr="00273FE9" w:rsidRDefault="003E7B2B">
      <w:pPr>
        <w:rPr>
          <w:rFonts w:ascii="Arial" w:hAnsi="Arial"/>
        </w:rPr>
      </w:pPr>
    </w:p>
    <w:sectPr w:rsidR="003E7B2B" w:rsidRPr="00273FE9" w:rsidSect="003E7B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7B2B"/>
    <w:rsid w:val="00273FE9"/>
    <w:rsid w:val="003E7B2B"/>
    <w:rsid w:val="0056239E"/>
    <w:rsid w:val="00B20A89"/>
    <w:rsid w:val="00D14F25"/>
    <w:rsid w:val="00F7378C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EF"/>
  </w:style>
  <w:style w:type="paragraph" w:styleId="Heading1">
    <w:name w:val="heading 1"/>
    <w:basedOn w:val="Normal"/>
    <w:link w:val="Heading1Char"/>
    <w:uiPriority w:val="9"/>
    <w:rsid w:val="003E7B2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3E7B2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3E7B2B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2B"/>
    <w:rPr>
      <w:rFonts w:ascii="Times" w:hAnsi="Times"/>
      <w:b/>
      <w:kern w:val="36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7B2B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7B2B"/>
    <w:rPr>
      <w:rFonts w:ascii="Times" w:hAnsi="Times"/>
      <w:b/>
      <w:szCs w:val="20"/>
    </w:rPr>
  </w:style>
  <w:style w:type="character" w:styleId="Hyperlink">
    <w:name w:val="Hyperlink"/>
    <w:basedOn w:val="DefaultParagraphFont"/>
    <w:uiPriority w:val="99"/>
    <w:rsid w:val="003E7B2B"/>
    <w:rPr>
      <w:color w:val="0000FF"/>
      <w:u w:val="single"/>
    </w:rPr>
  </w:style>
  <w:style w:type="character" w:customStyle="1" w:styleId="facebook-count">
    <w:name w:val="facebook-count"/>
    <w:basedOn w:val="DefaultParagraphFont"/>
    <w:rsid w:val="003E7B2B"/>
  </w:style>
  <w:style w:type="paragraph" w:styleId="NormalWeb">
    <w:name w:val="Normal (Web)"/>
    <w:basedOn w:val="Normal"/>
    <w:uiPriority w:val="99"/>
    <w:rsid w:val="003E7B2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3336</Characters>
  <Application>Microsoft Macintosh Word</Application>
  <DocSecurity>0</DocSecurity>
  <Lines>27</Lines>
  <Paragraphs>6</Paragraphs>
  <ScaleCrop>false</ScaleCrop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Asha Clayton</cp:lastModifiedBy>
  <cp:revision>3</cp:revision>
  <dcterms:created xsi:type="dcterms:W3CDTF">2017-02-26T04:10:00Z</dcterms:created>
  <dcterms:modified xsi:type="dcterms:W3CDTF">2017-02-26T05:37:00Z</dcterms:modified>
</cp:coreProperties>
</file>